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9F605D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沈星炜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9F605D" w:rsidP="00445C1D">
            <w:pPr>
              <w:jc w:val="center"/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沈星炜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9F605D" w:rsidP="00445C1D">
            <w:pPr>
              <w:jc w:val="center"/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9F605D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29030" cy="1579245"/>
                  <wp:effectExtent l="0" t="0" r="0" b="0"/>
                  <wp:docPr id="2" name="图片 2" descr="C:\Users\paeon\AppData\Local\Microsoft\Windows\INetCache\Content.Word\报名照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aeon\AppData\Local\Microsoft\Windows\INetCache\Content.Word\报名照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030" cy="157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9F605D" w:rsidP="00445C1D">
            <w:pPr>
              <w:jc w:val="center"/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5831E7" w:rsidP="00445C1D">
            <w:pPr>
              <w:jc w:val="center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9F605D" w:rsidP="00445C1D">
            <w:pPr>
              <w:jc w:val="center"/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9F605D" w:rsidP="00445C1D">
            <w:pPr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04070214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@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qq.com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9F605D" w:rsidP="00445C1D">
            <w:pPr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工程项目管理</w:t>
            </w:r>
          </w:p>
        </w:tc>
      </w:tr>
      <w:tr w:rsidR="00FB7787" w:rsidRPr="009F605D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5831E7" w:rsidRDefault="009F605D" w:rsidP="009F605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00609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010 06 合肥学院资源环境与城乡规划管理专业本科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学士</w:t>
            </w:r>
          </w:p>
          <w:p w:rsidR="009F605D" w:rsidRPr="005831E7" w:rsidRDefault="009F605D" w:rsidP="009F605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010 10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013 01 德国安哈尔特应用技术大学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景观建筑学硕士研究生</w:t>
            </w:r>
          </w:p>
          <w:p w:rsidR="009F605D" w:rsidRPr="005831E7" w:rsidRDefault="009F605D" w:rsidP="009F605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013 10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014 04 上海绿城爱境景观设计咨询公司</w:t>
            </w:r>
          </w:p>
          <w:p w:rsidR="009F605D" w:rsidRPr="005831E7" w:rsidRDefault="009F605D" w:rsidP="009F605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014 05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015 06 上海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H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ZS </w:t>
            </w:r>
          </w:p>
          <w:p w:rsidR="009F605D" w:rsidRPr="005831E7" w:rsidRDefault="009F605D" w:rsidP="009F605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015 09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016 07 安徽新华学院</w:t>
            </w:r>
          </w:p>
          <w:p w:rsidR="009F605D" w:rsidRPr="00694E27" w:rsidRDefault="009F605D" w:rsidP="009F605D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016 10</w:t>
            </w:r>
            <w:r w:rsidRPr="005831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—至今</w:t>
            </w:r>
            <w:r w:rsidRPr="005831E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合肥学院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5831E7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502" w:rsidRDefault="009F6502" w:rsidP="005831E7">
      <w:pPr>
        <w:spacing w:line="240" w:lineRule="auto"/>
      </w:pPr>
      <w:r>
        <w:separator/>
      </w:r>
    </w:p>
  </w:endnote>
  <w:endnote w:type="continuationSeparator" w:id="1">
    <w:p w:rsidR="009F6502" w:rsidRDefault="009F6502" w:rsidP="005831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502" w:rsidRDefault="009F6502" w:rsidP="005831E7">
      <w:pPr>
        <w:spacing w:line="240" w:lineRule="auto"/>
      </w:pPr>
      <w:r>
        <w:separator/>
      </w:r>
    </w:p>
  </w:footnote>
  <w:footnote w:type="continuationSeparator" w:id="1">
    <w:p w:rsidR="009F6502" w:rsidRDefault="009F6502" w:rsidP="005831E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5831E7"/>
    <w:rsid w:val="009F605D"/>
    <w:rsid w:val="009F6502"/>
    <w:rsid w:val="00B51611"/>
    <w:rsid w:val="00DB5D1D"/>
    <w:rsid w:val="00FB7787"/>
    <w:rsid w:val="00FD69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5831E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83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831E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2020-08-14T06:58:00Z</dcterms:modified>
</cp:coreProperties>
</file>